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23F43A61" w14:textId="77777777" w:rsidTr="009027D5">
        <w:tc>
          <w:tcPr>
            <w:tcW w:w="1398" w:type="dxa"/>
          </w:tcPr>
          <w:p w14:paraId="3049C8FE" w14:textId="77777777" w:rsidR="00757AC7" w:rsidRPr="007E406D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7E406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9B07425" w14:textId="77777777" w:rsidR="00757AC7" w:rsidRPr="007E406D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E406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216467F1" w14:textId="77777777" w:rsidR="00757AC7" w:rsidRPr="007E406D" w:rsidRDefault="00757AC7" w:rsidP="00FB02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E406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F39A6" w14:paraId="7F76ED63" w14:textId="77777777" w:rsidTr="007E406D">
        <w:tc>
          <w:tcPr>
            <w:tcW w:w="1398" w:type="dxa"/>
          </w:tcPr>
          <w:p w14:paraId="5314BFC6" w14:textId="218A310D" w:rsidR="00FF39A6" w:rsidRPr="007E406D" w:rsidRDefault="00FF39A6" w:rsidP="00FF39A6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07010970</w:t>
            </w:r>
          </w:p>
        </w:tc>
        <w:tc>
          <w:tcPr>
            <w:tcW w:w="2297" w:type="dxa"/>
          </w:tcPr>
          <w:p w14:paraId="6CD2C318" w14:textId="72B65CA7" w:rsidR="00FF39A6" w:rsidRPr="001944FD" w:rsidRDefault="00FF39A6" w:rsidP="00FF39A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 xml:space="preserve">Climatizzatore </w:t>
            </w:r>
            <w:r>
              <w:rPr>
                <w:rFonts w:ascii="Poppins" w:hAnsi="Poppins" w:cs="Poppins"/>
              </w:rPr>
              <w:t>canalizzato</w:t>
            </w:r>
          </w:p>
          <w:p w14:paraId="6C935FE2" w14:textId="77777777" w:rsidR="00FF39A6" w:rsidRPr="001944FD" w:rsidRDefault="00FF39A6" w:rsidP="00FF39A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529961BC" w14:textId="42A9866F" w:rsidR="00FF39A6" w:rsidRPr="007E406D" w:rsidRDefault="00FF39A6" w:rsidP="00FF39A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>D</w:t>
            </w:r>
            <w:r w:rsidRPr="001944FD">
              <w:rPr>
                <w:rFonts w:ascii="Poppins" w:hAnsi="Poppins" w:cs="Poppins"/>
              </w:rPr>
              <w:t>H</w:t>
            </w:r>
            <w:r>
              <w:rPr>
                <w:rFonts w:ascii="Poppins" w:hAnsi="Poppins" w:cs="Poppins"/>
              </w:rPr>
              <w:t>-3622M</w:t>
            </w:r>
          </w:p>
        </w:tc>
        <w:tc>
          <w:tcPr>
            <w:tcW w:w="5803" w:type="dxa"/>
          </w:tcPr>
          <w:p w14:paraId="208109A8" w14:textId="3F340842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Climatizzatore pompa di calore reversibile, </w:t>
            </w:r>
            <w:r>
              <w:rPr>
                <w:rFonts w:ascii="Poppins" w:hAnsi="Poppins" w:cs="Poppins"/>
                <w:sz w:val="20"/>
              </w:rPr>
              <w:t>canalizzato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033E87E5" w14:textId="77777777" w:rsidR="00A94F3A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115C335F" w14:textId="4855161F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1944F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1944F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192B85FA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35BF7FB8" w14:textId="77777777" w:rsidR="00FF39A6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E937CA8" w14:textId="77777777" w:rsidR="00FF39A6" w:rsidRPr="00C763F6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0FB07D24" w14:textId="77777777" w:rsidR="00FF39A6" w:rsidRPr="00FF39A6" w:rsidRDefault="00FF39A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Basso livello sonoro</w:t>
            </w:r>
          </w:p>
          <w:p w14:paraId="00BD78B7" w14:textId="77777777" w:rsidR="00FF39A6" w:rsidRPr="00FF39A6" w:rsidRDefault="00FF39A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Design compatto</w:t>
            </w:r>
          </w:p>
          <w:p w14:paraId="7FCCC584" w14:textId="3ABEE45D" w:rsidR="00FF39A6" w:rsidRPr="00FF39A6" w:rsidRDefault="00FF39A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Predisposizione ingresso aria “</w:t>
            </w:r>
            <w:proofErr w:type="spellStart"/>
            <w:r w:rsidRPr="00FF39A6">
              <w:rPr>
                <w:rFonts w:ascii="Poppins" w:hAnsi="Poppins" w:cs="Poppins"/>
              </w:rPr>
              <w:t>Fresh</w:t>
            </w:r>
            <w:proofErr w:type="spellEnd"/>
            <w:r w:rsidRPr="00FF39A6">
              <w:rPr>
                <w:rFonts w:ascii="Poppins" w:hAnsi="Poppins" w:cs="Poppins"/>
              </w:rPr>
              <w:t xml:space="preserve"> Air” (Ø 125 mm per modelli Canalizzati, Ø 100 mm per modelli Canalizzati Big)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6DC24C44" w14:textId="4B980872" w:rsidR="00FF39A6" w:rsidRDefault="00FF39A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On-Off card</w:t>
            </w:r>
          </w:p>
          <w:p w14:paraId="4DDA3E32" w14:textId="77777777" w:rsidR="00FF39A6" w:rsidRPr="00FF39A6" w:rsidRDefault="00FF39A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Purificazione UV-C Lamp</w:t>
            </w:r>
          </w:p>
          <w:p w14:paraId="4890DC0E" w14:textId="4736F9AE" w:rsidR="00FF39A6" w:rsidRPr="00FF39A6" w:rsidRDefault="00FF39A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 xml:space="preserve">Controllo WIFI con App </w:t>
            </w:r>
            <w:proofErr w:type="spellStart"/>
            <w:r w:rsidRPr="00FF39A6">
              <w:rPr>
                <w:rFonts w:ascii="Poppins" w:hAnsi="Poppins" w:cs="Poppins"/>
              </w:rPr>
              <w:t>hOn</w:t>
            </w:r>
            <w:proofErr w:type="spellEnd"/>
            <w:r w:rsidRPr="00FF39A6">
              <w:rPr>
                <w:rFonts w:ascii="Poppins" w:hAnsi="Poppins" w:cs="Poppins"/>
              </w:rPr>
              <w:t xml:space="preserve"> per comandare a distanza il climatizzatore</w:t>
            </w:r>
          </w:p>
          <w:p w14:paraId="7856E165" w14:textId="77777777" w:rsidR="00FF39A6" w:rsidRPr="00FF39A6" w:rsidRDefault="00FF39A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Filtro Antibatterico agli ioni di argento</w:t>
            </w:r>
          </w:p>
          <w:p w14:paraId="2288E8A3" w14:textId="739EBA48" w:rsidR="00FF39A6" w:rsidRPr="00FF39A6" w:rsidRDefault="00FF39A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Pompa scarico condensa</w:t>
            </w:r>
          </w:p>
          <w:p w14:paraId="3B3E7413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5F7E311" w14:textId="77777777" w:rsidR="00FF39A6" w:rsidRPr="00A41F4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CEE362" w14:textId="77777777" w:rsidR="00FF39A6" w:rsidRDefault="00FF39A6" w:rsidP="00FB021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raffrescamento: A+</w:t>
            </w:r>
          </w:p>
          <w:p w14:paraId="28F60922" w14:textId="420F516C" w:rsidR="00FF39A6" w:rsidRPr="00A41F4D" w:rsidRDefault="00FF39A6" w:rsidP="00FB021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SEER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=</w:t>
            </w:r>
            <w:r>
              <w:rPr>
                <w:rFonts w:ascii="Poppins" w:hAnsi="Poppins" w:cs="Poppins"/>
              </w:rPr>
              <w:t xml:space="preserve"> 5,</w:t>
            </w:r>
            <w:r w:rsidR="00D134B1">
              <w:rPr>
                <w:rFonts w:ascii="Poppins" w:hAnsi="Poppins" w:cs="Poppins"/>
              </w:rPr>
              <w:t>9</w:t>
            </w:r>
          </w:p>
          <w:p w14:paraId="01C931CD" w14:textId="77777777" w:rsidR="00FF39A6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riscaldamento: A</w:t>
            </w:r>
          </w:p>
          <w:p w14:paraId="1E882DC9" w14:textId="77777777" w:rsidR="00FF39A6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SCOP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 xml:space="preserve">= </w:t>
            </w:r>
            <w:r>
              <w:rPr>
                <w:rFonts w:ascii="Poppins" w:hAnsi="Poppins" w:cs="Poppins"/>
              </w:rPr>
              <w:t>3,8</w:t>
            </w:r>
          </w:p>
          <w:p w14:paraId="69514738" w14:textId="7D1A83CE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>
              <w:rPr>
                <w:rFonts w:ascii="Poppins" w:hAnsi="Poppins" w:cs="Poppins"/>
              </w:rPr>
              <w:t>9,</w:t>
            </w:r>
            <w:r w:rsidR="00D134B1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2,50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9,</w:t>
            </w:r>
            <w:r w:rsidR="00D134B1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6E261FF5" w14:textId="054839A1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3,</w:t>
            </w:r>
            <w:r w:rsidR="00D134B1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0,50-3,</w:t>
            </w:r>
            <w:r w:rsidR="00D134B1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47A4FA6E" w14:textId="14D56486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3,</w:t>
            </w:r>
            <w:r w:rsidR="00D134B1">
              <w:rPr>
                <w:rFonts w:ascii="Poppins" w:hAnsi="Poppins" w:cs="Poppins"/>
              </w:rPr>
              <w:t>1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1F2834B1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10,20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3,00-10,20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647A1EE6" w14:textId="77777777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2,91</w:t>
            </w:r>
            <w:r w:rsidRPr="00A41F4D">
              <w:rPr>
                <w:rFonts w:ascii="Poppins" w:hAnsi="Poppins" w:cs="Poppins"/>
              </w:rPr>
              <w:t xml:space="preserve"> (0,</w:t>
            </w:r>
            <w:r>
              <w:rPr>
                <w:rFonts w:ascii="Poppins" w:hAnsi="Poppins" w:cs="Poppins"/>
              </w:rPr>
              <w:t>50-2,91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3C004B07" w14:textId="08F7A549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16</w:t>
            </w:r>
            <w:r w:rsidR="00D134B1">
              <w:rPr>
                <w:rFonts w:ascii="Poppins" w:hAnsi="Poppins" w:cs="Poppins"/>
              </w:rPr>
              <w:t>0</w:t>
            </w:r>
            <w:r>
              <w:rPr>
                <w:rFonts w:ascii="Poppins" w:hAnsi="Poppins" w:cs="Poppins"/>
              </w:rPr>
              <w:t>0-1</w:t>
            </w:r>
            <w:r w:rsidR="00D134B1">
              <w:rPr>
                <w:rFonts w:ascii="Poppins" w:hAnsi="Poppins" w:cs="Poppins"/>
              </w:rPr>
              <w:t>48</w:t>
            </w:r>
            <w:r>
              <w:rPr>
                <w:rFonts w:ascii="Poppins" w:hAnsi="Poppins" w:cs="Poppins"/>
              </w:rPr>
              <w:t>0-13</w:t>
            </w:r>
            <w:r w:rsidR="00D134B1">
              <w:rPr>
                <w:rFonts w:ascii="Poppins" w:hAnsi="Poppins" w:cs="Poppins"/>
              </w:rPr>
              <w:t>6</w:t>
            </w:r>
            <w:r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724B0D7A" w14:textId="58B5C021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</w:t>
            </w:r>
            <w:r w:rsidR="00D134B1">
              <w:rPr>
                <w:rFonts w:ascii="Poppins" w:hAnsi="Poppins" w:cs="Poppins"/>
              </w:rPr>
              <w:t>1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4450FB87" w14:textId="505B125A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</w:t>
            </w:r>
            <w:r w:rsidR="00D134B1">
              <w:rPr>
                <w:rFonts w:ascii="Poppins" w:hAnsi="Poppins" w:cs="Poppins"/>
              </w:rPr>
              <w:t>1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71CE4DC5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3500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128A75B5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6</w:t>
            </w:r>
            <w:r>
              <w:rPr>
                <w:rFonts w:ascii="Poppins" w:hAnsi="Poppins" w:cs="Poppins"/>
              </w:rPr>
              <w:t>9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64D24D09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47 dB(A)</w:t>
            </w:r>
          </w:p>
          <w:p w14:paraId="72E23985" w14:textId="4EFD657B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F12302" w:rsidRPr="00F12302">
              <w:rPr>
                <w:rFonts w:ascii="Poppins" w:hAnsi="Poppins" w:cs="Poppins"/>
              </w:rPr>
              <w:t>230/1/50 V/</w:t>
            </w:r>
            <w:proofErr w:type="spellStart"/>
            <w:r w:rsidR="00F12302" w:rsidRPr="00F12302">
              <w:rPr>
                <w:rFonts w:ascii="Poppins" w:hAnsi="Poppins" w:cs="Poppins"/>
              </w:rPr>
              <w:t>Ph</w:t>
            </w:r>
            <w:proofErr w:type="spellEnd"/>
            <w:r w:rsidR="00F12302" w:rsidRPr="00F12302">
              <w:rPr>
                <w:rFonts w:ascii="Poppins" w:hAnsi="Poppins" w:cs="Poppins"/>
              </w:rPr>
              <w:t>/Hz</w:t>
            </w:r>
          </w:p>
          <w:p w14:paraId="6BC588B1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18,0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1419E55D" w14:textId="66CD3331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D134B1">
              <w:rPr>
                <w:rFonts w:ascii="Poppins" w:hAnsi="Poppins" w:cs="Poppins"/>
              </w:rPr>
              <w:t>1500x248x700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4080EC63" w14:textId="70685F5F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D134B1">
              <w:rPr>
                <w:rFonts w:ascii="Poppins" w:hAnsi="Poppins" w:cs="Poppins"/>
              </w:rPr>
              <w:t>46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2CF9765F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965x760x435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93EDD45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58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7BBB9A32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199419C" w14:textId="25CD5615" w:rsidR="00FF39A6" w:rsidRPr="007E406D" w:rsidRDefault="00FF39A6" w:rsidP="00FB021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Pr="00FF39A6">
              <w:rPr>
                <w:rFonts w:ascii="Poppins" w:hAnsi="Poppins" w:cs="Poppins"/>
                <w:b/>
              </w:rPr>
              <w:t>Climatizzatore canalizzato</w:t>
            </w:r>
            <w:r w:rsidR="00BC259A">
              <w:rPr>
                <w:rFonts w:ascii="Poppins" w:hAnsi="Poppins" w:cs="Poppins"/>
                <w:b/>
              </w:rPr>
              <w:t xml:space="preserve"> </w:t>
            </w:r>
            <w:r w:rsidRPr="00FF39A6">
              <w:rPr>
                <w:rFonts w:ascii="Poppins" w:hAnsi="Poppins" w:cs="Poppins"/>
                <w:b/>
              </w:rPr>
              <w:t>Single Inverter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F39A6">
              <w:rPr>
                <w:rFonts w:ascii="Poppins" w:hAnsi="Poppins" w:cs="Poppins"/>
                <w:b/>
              </w:rPr>
              <w:t xml:space="preserve">EDH-3622M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FF39A6" w:rsidRPr="00FF39A6" w14:paraId="58761E4F" w14:textId="77777777" w:rsidTr="007E406D">
        <w:tc>
          <w:tcPr>
            <w:tcW w:w="1398" w:type="dxa"/>
          </w:tcPr>
          <w:p w14:paraId="494D41F4" w14:textId="15C5B932" w:rsidR="00FF39A6" w:rsidRPr="007E406D" w:rsidRDefault="00FF39A6" w:rsidP="00FF39A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lastRenderedPageBreak/>
              <w:t>070</w:t>
            </w:r>
            <w:r>
              <w:rPr>
                <w:rFonts w:ascii="Poppins" w:hAnsi="Poppins" w:cs="Poppins"/>
              </w:rPr>
              <w:t>109</w:t>
            </w:r>
            <w:r w:rsidR="00332D26">
              <w:rPr>
                <w:rFonts w:ascii="Poppins" w:hAnsi="Poppins" w:cs="Poppins"/>
              </w:rPr>
              <w:t>75</w:t>
            </w:r>
          </w:p>
        </w:tc>
        <w:tc>
          <w:tcPr>
            <w:tcW w:w="2297" w:type="dxa"/>
          </w:tcPr>
          <w:p w14:paraId="42514F9E" w14:textId="77777777" w:rsidR="00BC259A" w:rsidRPr="001944FD" w:rsidRDefault="00BC259A" w:rsidP="00BC259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 xml:space="preserve">Climatizzatore </w:t>
            </w:r>
            <w:r>
              <w:rPr>
                <w:rFonts w:ascii="Poppins" w:hAnsi="Poppins" w:cs="Poppins"/>
              </w:rPr>
              <w:t>canalizzato</w:t>
            </w:r>
          </w:p>
          <w:p w14:paraId="44683105" w14:textId="77777777" w:rsidR="00BC259A" w:rsidRPr="001944FD" w:rsidRDefault="00BC259A" w:rsidP="00BC259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79845FE0" w14:textId="29C1E0A4" w:rsidR="00FF39A6" w:rsidRPr="007E406D" w:rsidRDefault="00BC259A" w:rsidP="00BC259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>D</w:t>
            </w:r>
            <w:r w:rsidRPr="001944FD">
              <w:rPr>
                <w:rFonts w:ascii="Poppins" w:hAnsi="Poppins" w:cs="Poppins"/>
              </w:rPr>
              <w:t>H</w:t>
            </w:r>
            <w:r>
              <w:rPr>
                <w:rFonts w:ascii="Poppins" w:hAnsi="Poppins" w:cs="Poppins"/>
              </w:rPr>
              <w:t>-4222M</w:t>
            </w:r>
          </w:p>
        </w:tc>
        <w:tc>
          <w:tcPr>
            <w:tcW w:w="5803" w:type="dxa"/>
          </w:tcPr>
          <w:p w14:paraId="794898C3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Climatizzatore pompa di calore reversibile, </w:t>
            </w:r>
            <w:r>
              <w:rPr>
                <w:rFonts w:ascii="Poppins" w:hAnsi="Poppins" w:cs="Poppins"/>
                <w:sz w:val="20"/>
              </w:rPr>
              <w:t>canalizzato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54CF7241" w14:textId="77777777" w:rsidR="00131DCE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7119778F" w14:textId="13B9AA85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1944F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1944F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790C9990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736C29D0" w14:textId="77777777" w:rsidR="00FF39A6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78CFE2F" w14:textId="77777777" w:rsidR="00FF39A6" w:rsidRPr="00C763F6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045874FF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Basso livello sonoro</w:t>
            </w:r>
          </w:p>
          <w:p w14:paraId="508D129C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Design compatto</w:t>
            </w:r>
          </w:p>
          <w:p w14:paraId="4F0FB872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Predisposizione ingresso aria “</w:t>
            </w:r>
            <w:proofErr w:type="spellStart"/>
            <w:r w:rsidRPr="00FF39A6">
              <w:rPr>
                <w:rFonts w:ascii="Poppins" w:hAnsi="Poppins" w:cs="Poppins"/>
              </w:rPr>
              <w:t>Fresh</w:t>
            </w:r>
            <w:proofErr w:type="spellEnd"/>
            <w:r w:rsidRPr="00FF39A6">
              <w:rPr>
                <w:rFonts w:ascii="Poppins" w:hAnsi="Poppins" w:cs="Poppins"/>
              </w:rPr>
              <w:t xml:space="preserve"> Air” (Ø 125 mm per modelli Canalizzati, Ø 100 mm per modelli Canalizzati Big)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2923DC16" w14:textId="77777777" w:rsidR="00332D2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On-Off card</w:t>
            </w:r>
          </w:p>
          <w:p w14:paraId="5FBEF655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Purificazione UV-C Lamp</w:t>
            </w:r>
          </w:p>
          <w:p w14:paraId="3BFCF984" w14:textId="43512893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 xml:space="preserve">Controllo WIFI con App </w:t>
            </w:r>
            <w:proofErr w:type="spellStart"/>
            <w:r w:rsidRPr="00FF39A6">
              <w:rPr>
                <w:rFonts w:ascii="Poppins" w:hAnsi="Poppins" w:cs="Poppins"/>
              </w:rPr>
              <w:t>hOn</w:t>
            </w:r>
            <w:proofErr w:type="spellEnd"/>
            <w:r w:rsidRPr="00FF39A6">
              <w:rPr>
                <w:rFonts w:ascii="Poppins" w:hAnsi="Poppins" w:cs="Poppins"/>
              </w:rPr>
              <w:t xml:space="preserve"> per comandare a distanza il climatizzatore</w:t>
            </w:r>
          </w:p>
          <w:p w14:paraId="72FD003C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Filtro Antibatterico agli ioni di argento</w:t>
            </w:r>
          </w:p>
          <w:p w14:paraId="6EFF0258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Pompa scarico condensa</w:t>
            </w:r>
          </w:p>
          <w:p w14:paraId="698F3A7D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6C3C0BA" w14:textId="77777777" w:rsidR="00FF39A6" w:rsidRPr="00A41F4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EC567F4" w14:textId="77777777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>
              <w:rPr>
                <w:rFonts w:ascii="Poppins" w:hAnsi="Poppins" w:cs="Poppins"/>
              </w:rPr>
              <w:t>12,30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3,00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12,30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4631C0F3" w14:textId="08D8D5FA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4,</w:t>
            </w:r>
            <w:r w:rsidR="00BC259A">
              <w:rPr>
                <w:rFonts w:ascii="Poppins" w:hAnsi="Poppins" w:cs="Poppins"/>
              </w:rPr>
              <w:t>64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1,00-4,</w:t>
            </w:r>
            <w:r w:rsidR="00BC259A">
              <w:rPr>
                <w:rFonts w:ascii="Poppins" w:hAnsi="Poppins" w:cs="Poppins"/>
              </w:rPr>
              <w:t>64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7DC404CA" w14:textId="77777777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4,0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63F8A368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12,70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3,50-12,70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54A1A785" w14:textId="77777777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3,97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1,00-3,97)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58A471E1" w14:textId="49407670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2150-</w:t>
            </w:r>
            <w:r w:rsidR="00BC259A">
              <w:rPr>
                <w:rFonts w:ascii="Poppins" w:hAnsi="Poppins" w:cs="Poppins"/>
              </w:rPr>
              <w:t>180</w:t>
            </w:r>
            <w:r>
              <w:rPr>
                <w:rFonts w:ascii="Poppins" w:hAnsi="Poppins" w:cs="Poppins"/>
              </w:rPr>
              <w:t>0-1</w:t>
            </w:r>
            <w:r w:rsidR="00BC259A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00-1</w:t>
            </w:r>
            <w:r w:rsidR="00BC259A">
              <w:rPr>
                <w:rFonts w:ascii="Poppins" w:hAnsi="Poppins" w:cs="Poppins"/>
              </w:rPr>
              <w:t>4</w:t>
            </w:r>
            <w:r>
              <w:rPr>
                <w:rFonts w:ascii="Poppins" w:hAnsi="Poppins" w:cs="Poppins"/>
              </w:rPr>
              <w:t>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37B1B967" w14:textId="01D26719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</w:t>
            </w:r>
            <w:r w:rsidR="00BC259A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38227724" w14:textId="7E66449C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</w:t>
            </w:r>
            <w:r w:rsidR="00BC259A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1D4167F0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4200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713D1D14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50917FA0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50 dB(A)</w:t>
            </w:r>
          </w:p>
          <w:p w14:paraId="78DA0499" w14:textId="06A7B979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131DCE">
              <w:rPr>
                <w:rFonts w:ascii="Poppins" w:hAnsi="Poppins" w:cs="Poppins"/>
              </w:rPr>
              <w:t>2</w:t>
            </w:r>
            <w:r w:rsidR="00131DCE" w:rsidRPr="00131DCE">
              <w:rPr>
                <w:rFonts w:ascii="Poppins" w:hAnsi="Poppins" w:cs="Poppins"/>
              </w:rPr>
              <w:t>30/1/50 V/</w:t>
            </w:r>
            <w:proofErr w:type="spellStart"/>
            <w:r w:rsidR="00131DCE" w:rsidRPr="00131DCE">
              <w:rPr>
                <w:rFonts w:ascii="Poppins" w:hAnsi="Poppins" w:cs="Poppins"/>
              </w:rPr>
              <w:t>Ph</w:t>
            </w:r>
            <w:proofErr w:type="spellEnd"/>
            <w:r w:rsidR="00131DCE" w:rsidRPr="00131DCE">
              <w:rPr>
                <w:rFonts w:ascii="Poppins" w:hAnsi="Poppins" w:cs="Poppins"/>
              </w:rPr>
              <w:t>/Hz</w:t>
            </w:r>
          </w:p>
          <w:p w14:paraId="5EEF5BDD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26,0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1FA417E9" w14:textId="1B2C4981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BC259A">
              <w:rPr>
                <w:rFonts w:ascii="Poppins" w:hAnsi="Poppins" w:cs="Poppins"/>
              </w:rPr>
              <w:t>1500x248x700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5360B53" w14:textId="721ED61F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BC259A">
              <w:rPr>
                <w:rFonts w:ascii="Poppins" w:hAnsi="Poppins" w:cs="Poppins"/>
              </w:rPr>
              <w:t>50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355D6C82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965x970x450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5C188CB8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75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34DB5259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9F6B478" w14:textId="68D74728" w:rsidR="00FF39A6" w:rsidRPr="00FF39A6" w:rsidRDefault="00FF39A6" w:rsidP="00FB021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="00BC259A" w:rsidRPr="00FF39A6">
              <w:rPr>
                <w:rFonts w:ascii="Poppins" w:hAnsi="Poppins" w:cs="Poppins"/>
                <w:b/>
              </w:rPr>
              <w:t>Climatizzatore canalizzato</w:t>
            </w:r>
            <w:r w:rsidR="00BC259A">
              <w:rPr>
                <w:rFonts w:ascii="Poppins" w:hAnsi="Poppins" w:cs="Poppins"/>
                <w:b/>
              </w:rPr>
              <w:t xml:space="preserve"> </w:t>
            </w:r>
            <w:r w:rsidR="00BC259A" w:rsidRPr="00FF39A6">
              <w:rPr>
                <w:rFonts w:ascii="Poppins" w:hAnsi="Poppins" w:cs="Poppins"/>
                <w:b/>
              </w:rPr>
              <w:t>Single Inverter</w:t>
            </w:r>
            <w:r w:rsidR="00BC259A">
              <w:rPr>
                <w:rFonts w:ascii="Poppins" w:hAnsi="Poppins" w:cs="Poppins"/>
                <w:b/>
              </w:rPr>
              <w:t xml:space="preserve"> </w:t>
            </w:r>
            <w:r w:rsidR="00BC259A" w:rsidRPr="00FF39A6">
              <w:rPr>
                <w:rFonts w:ascii="Poppins" w:hAnsi="Poppins" w:cs="Poppins"/>
                <w:b/>
              </w:rPr>
              <w:t>EDH-</w:t>
            </w:r>
            <w:r w:rsidR="00BC259A">
              <w:rPr>
                <w:rFonts w:ascii="Poppins" w:hAnsi="Poppins" w:cs="Poppins"/>
                <w:b/>
              </w:rPr>
              <w:t>42</w:t>
            </w:r>
            <w:r w:rsidR="00BC259A" w:rsidRPr="00FF39A6">
              <w:rPr>
                <w:rFonts w:ascii="Poppins" w:hAnsi="Poppins" w:cs="Poppins"/>
                <w:b/>
              </w:rPr>
              <w:t>22M</w:t>
            </w:r>
            <w:r w:rsidR="00BC259A" w:rsidRPr="001944FD"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FF39A6" w14:paraId="1541B57E" w14:textId="77777777" w:rsidTr="007E406D">
        <w:tc>
          <w:tcPr>
            <w:tcW w:w="1398" w:type="dxa"/>
          </w:tcPr>
          <w:p w14:paraId="284DDB9C" w14:textId="33B9DCB8" w:rsidR="00FF39A6" w:rsidRPr="007E406D" w:rsidRDefault="00FF39A6" w:rsidP="00FF39A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lastRenderedPageBreak/>
              <w:t>070</w:t>
            </w:r>
            <w:r>
              <w:rPr>
                <w:rFonts w:ascii="Poppins" w:hAnsi="Poppins" w:cs="Poppins"/>
              </w:rPr>
              <w:t>109</w:t>
            </w:r>
            <w:r w:rsidR="00332D26">
              <w:rPr>
                <w:rFonts w:ascii="Poppins" w:hAnsi="Poppins" w:cs="Poppins"/>
              </w:rPr>
              <w:t>80</w:t>
            </w:r>
          </w:p>
        </w:tc>
        <w:tc>
          <w:tcPr>
            <w:tcW w:w="2297" w:type="dxa"/>
          </w:tcPr>
          <w:p w14:paraId="2F4449B4" w14:textId="77777777" w:rsidR="00BC259A" w:rsidRPr="001944FD" w:rsidRDefault="00BC259A" w:rsidP="00BC259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 xml:space="preserve">Climatizzatore </w:t>
            </w:r>
            <w:r>
              <w:rPr>
                <w:rFonts w:ascii="Poppins" w:hAnsi="Poppins" w:cs="Poppins"/>
              </w:rPr>
              <w:t>canalizzato</w:t>
            </w:r>
          </w:p>
          <w:p w14:paraId="69CC4B0A" w14:textId="77777777" w:rsidR="00BC259A" w:rsidRPr="001944FD" w:rsidRDefault="00BC259A" w:rsidP="00BC259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1D5C1C2D" w14:textId="0C77FB40" w:rsidR="00FF39A6" w:rsidRPr="007E406D" w:rsidRDefault="00BC259A" w:rsidP="00BC259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>D</w:t>
            </w:r>
            <w:r w:rsidRPr="001944FD">
              <w:rPr>
                <w:rFonts w:ascii="Poppins" w:hAnsi="Poppins" w:cs="Poppins"/>
              </w:rPr>
              <w:t>H</w:t>
            </w:r>
            <w:r>
              <w:rPr>
                <w:rFonts w:ascii="Poppins" w:hAnsi="Poppins" w:cs="Poppins"/>
              </w:rPr>
              <w:t>-4822M</w:t>
            </w:r>
          </w:p>
        </w:tc>
        <w:tc>
          <w:tcPr>
            <w:tcW w:w="5803" w:type="dxa"/>
          </w:tcPr>
          <w:p w14:paraId="056A2410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Climatizzatore pompa di calore reversibile, </w:t>
            </w:r>
            <w:r>
              <w:rPr>
                <w:rFonts w:ascii="Poppins" w:hAnsi="Poppins" w:cs="Poppins"/>
                <w:sz w:val="20"/>
              </w:rPr>
              <w:t>canalizzato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77ACA5C1" w14:textId="77777777" w:rsidR="00131DCE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53F6378E" w14:textId="3F2B3568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1944F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1944F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27BE26D5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44E48548" w14:textId="77777777" w:rsidR="00FF39A6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DD9F513" w14:textId="77777777" w:rsidR="00FF39A6" w:rsidRPr="00C763F6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26654A15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Basso livello sonoro</w:t>
            </w:r>
          </w:p>
          <w:p w14:paraId="16D7CF6A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Design compatto</w:t>
            </w:r>
          </w:p>
          <w:p w14:paraId="703CC96E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Predisposizione ingresso aria “</w:t>
            </w:r>
            <w:proofErr w:type="spellStart"/>
            <w:r w:rsidRPr="00FF39A6">
              <w:rPr>
                <w:rFonts w:ascii="Poppins" w:hAnsi="Poppins" w:cs="Poppins"/>
              </w:rPr>
              <w:t>Fresh</w:t>
            </w:r>
            <w:proofErr w:type="spellEnd"/>
            <w:r w:rsidRPr="00FF39A6">
              <w:rPr>
                <w:rFonts w:ascii="Poppins" w:hAnsi="Poppins" w:cs="Poppins"/>
              </w:rPr>
              <w:t xml:space="preserve"> Air” (Ø 125 mm per modelli Canalizzati, Ø 100 mm per modelli Canalizzati Big)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67087C71" w14:textId="77777777" w:rsidR="00332D2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On-Off card</w:t>
            </w:r>
          </w:p>
          <w:p w14:paraId="4B9AE214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lastRenderedPageBreak/>
              <w:t>Purificazione UV-C Lamp</w:t>
            </w:r>
          </w:p>
          <w:p w14:paraId="0FDFE9BE" w14:textId="59CE0E30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 xml:space="preserve">Controllo WIFI con App </w:t>
            </w:r>
            <w:proofErr w:type="spellStart"/>
            <w:r w:rsidRPr="00FF39A6">
              <w:rPr>
                <w:rFonts w:ascii="Poppins" w:hAnsi="Poppins" w:cs="Poppins"/>
              </w:rPr>
              <w:t>hOn</w:t>
            </w:r>
            <w:proofErr w:type="spellEnd"/>
            <w:r w:rsidRPr="00FF39A6">
              <w:rPr>
                <w:rFonts w:ascii="Poppins" w:hAnsi="Poppins" w:cs="Poppins"/>
              </w:rPr>
              <w:t xml:space="preserve"> per comandare a distanza il climatizzatore</w:t>
            </w:r>
          </w:p>
          <w:p w14:paraId="1C16D4A6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Filtro Antibatterico agli ioni di argento</w:t>
            </w:r>
          </w:p>
          <w:p w14:paraId="41A56C68" w14:textId="50E75073" w:rsidR="00FF39A6" w:rsidRPr="00332D2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Pompa scarico condensa</w:t>
            </w:r>
          </w:p>
          <w:p w14:paraId="451F30EE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8A4E47D" w14:textId="77777777" w:rsidR="00FF39A6" w:rsidRPr="00A41F4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8DE7AEF" w14:textId="77777777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>
              <w:rPr>
                <w:rFonts w:ascii="Poppins" w:hAnsi="Poppins" w:cs="Poppins"/>
              </w:rPr>
              <w:t>13,40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13,40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1A1EEF67" w14:textId="1B356D7D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</w:t>
            </w:r>
            <w:r w:rsidR="00BC259A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1,00-5,</w:t>
            </w:r>
            <w:r w:rsidR="00BC259A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2FD30E52" w14:textId="77777777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4,4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4ED939B4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15,00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4,00-15,00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7E878707" w14:textId="769B10D1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BC259A">
              <w:rPr>
                <w:rFonts w:ascii="Poppins" w:hAnsi="Poppins" w:cs="Poppins"/>
              </w:rPr>
              <w:t xml:space="preserve">4,84 </w:t>
            </w:r>
            <w:r w:rsidRPr="00A41F4D">
              <w:rPr>
                <w:rFonts w:ascii="Poppins" w:hAnsi="Poppins" w:cs="Poppins"/>
              </w:rPr>
              <w:t>(</w:t>
            </w:r>
            <w:r>
              <w:rPr>
                <w:rFonts w:ascii="Poppins" w:hAnsi="Poppins" w:cs="Poppins"/>
              </w:rPr>
              <w:t>1,00-</w:t>
            </w:r>
            <w:r w:rsidR="00BC259A">
              <w:rPr>
                <w:rFonts w:ascii="Poppins" w:hAnsi="Poppins" w:cs="Poppins"/>
              </w:rPr>
              <w:t>4,84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3054132D" w14:textId="7917F1FF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 w:rsidR="00BC259A">
              <w:rPr>
                <w:rFonts w:ascii="Poppins" w:hAnsi="Poppins" w:cs="Poppins"/>
              </w:rPr>
              <w:t>2300-1950-1600-1350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24707419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66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0922B941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56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1429A1BF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4200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1C2ED988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75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4C5BF246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53 dB(A)</w:t>
            </w:r>
          </w:p>
          <w:p w14:paraId="7E6A4649" w14:textId="68160E4E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131DCE" w:rsidRPr="00131DCE">
              <w:rPr>
                <w:rFonts w:ascii="Poppins" w:hAnsi="Poppins" w:cs="Poppins"/>
              </w:rPr>
              <w:t>230/1/50 V/</w:t>
            </w:r>
            <w:proofErr w:type="spellStart"/>
            <w:r w:rsidR="00131DCE" w:rsidRPr="00131DCE">
              <w:rPr>
                <w:rFonts w:ascii="Poppins" w:hAnsi="Poppins" w:cs="Poppins"/>
              </w:rPr>
              <w:t>Ph</w:t>
            </w:r>
            <w:proofErr w:type="spellEnd"/>
            <w:r w:rsidR="00131DCE" w:rsidRPr="00131DCE">
              <w:rPr>
                <w:rFonts w:ascii="Poppins" w:hAnsi="Poppins" w:cs="Poppins"/>
              </w:rPr>
              <w:t>/Hz</w:t>
            </w:r>
          </w:p>
          <w:p w14:paraId="4E175D13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10,0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2869CD94" w14:textId="04A1B09B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1500x248x700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E008133" w14:textId="77777777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50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74698AF1" w14:textId="77777777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965x970x450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100444DA" w14:textId="77777777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75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7B2399B3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99E9EDF" w14:textId="6C1FE3F3" w:rsidR="00FF39A6" w:rsidRPr="007E406D" w:rsidRDefault="00FF39A6" w:rsidP="00FB021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="00BC259A" w:rsidRPr="00FF39A6">
              <w:rPr>
                <w:rFonts w:ascii="Poppins" w:hAnsi="Poppins" w:cs="Poppins"/>
                <w:b/>
              </w:rPr>
              <w:t>Climatizzatore canalizzato</w:t>
            </w:r>
            <w:r w:rsidR="00BC259A">
              <w:rPr>
                <w:rFonts w:ascii="Poppins" w:hAnsi="Poppins" w:cs="Poppins"/>
                <w:b/>
              </w:rPr>
              <w:t xml:space="preserve"> </w:t>
            </w:r>
            <w:r w:rsidR="00BC259A" w:rsidRPr="00FF39A6">
              <w:rPr>
                <w:rFonts w:ascii="Poppins" w:hAnsi="Poppins" w:cs="Poppins"/>
                <w:b/>
              </w:rPr>
              <w:t>Single Inverter</w:t>
            </w:r>
            <w:r w:rsidR="00BC259A">
              <w:rPr>
                <w:rFonts w:ascii="Poppins" w:hAnsi="Poppins" w:cs="Poppins"/>
                <w:b/>
              </w:rPr>
              <w:t xml:space="preserve"> </w:t>
            </w:r>
            <w:r w:rsidR="00BC259A" w:rsidRPr="00FF39A6">
              <w:rPr>
                <w:rFonts w:ascii="Poppins" w:hAnsi="Poppins" w:cs="Poppins"/>
                <w:b/>
              </w:rPr>
              <w:t>EDH-</w:t>
            </w:r>
            <w:r w:rsidR="00BC259A">
              <w:rPr>
                <w:rFonts w:ascii="Poppins" w:hAnsi="Poppins" w:cs="Poppins"/>
                <w:b/>
              </w:rPr>
              <w:t>48</w:t>
            </w:r>
            <w:r w:rsidR="00BC259A" w:rsidRPr="00FF39A6">
              <w:rPr>
                <w:rFonts w:ascii="Poppins" w:hAnsi="Poppins" w:cs="Poppins"/>
                <w:b/>
              </w:rPr>
              <w:t>22M</w:t>
            </w:r>
            <w:r w:rsidR="00BC259A" w:rsidRPr="001944FD"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FF39A6" w14:paraId="73BA7248" w14:textId="77777777" w:rsidTr="007E406D">
        <w:tc>
          <w:tcPr>
            <w:tcW w:w="1398" w:type="dxa"/>
          </w:tcPr>
          <w:p w14:paraId="673B6083" w14:textId="7245693C" w:rsidR="00FF39A6" w:rsidRPr="007E406D" w:rsidRDefault="00FF39A6" w:rsidP="00FF39A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lastRenderedPageBreak/>
              <w:t>070</w:t>
            </w:r>
            <w:r>
              <w:rPr>
                <w:rFonts w:ascii="Poppins" w:hAnsi="Poppins" w:cs="Poppins"/>
              </w:rPr>
              <w:t>109</w:t>
            </w:r>
            <w:r w:rsidR="00332D26">
              <w:rPr>
                <w:rFonts w:ascii="Poppins" w:hAnsi="Poppins" w:cs="Poppins"/>
              </w:rPr>
              <w:t>85</w:t>
            </w:r>
          </w:p>
        </w:tc>
        <w:tc>
          <w:tcPr>
            <w:tcW w:w="2297" w:type="dxa"/>
          </w:tcPr>
          <w:p w14:paraId="4AD86AD1" w14:textId="77777777" w:rsidR="00BC259A" w:rsidRPr="001944FD" w:rsidRDefault="00BC259A" w:rsidP="00BC259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 xml:space="preserve">Climatizzatore </w:t>
            </w:r>
            <w:r>
              <w:rPr>
                <w:rFonts w:ascii="Poppins" w:hAnsi="Poppins" w:cs="Poppins"/>
              </w:rPr>
              <w:t>canalizzato</w:t>
            </w:r>
          </w:p>
          <w:p w14:paraId="6B86B435" w14:textId="77777777" w:rsidR="00BC259A" w:rsidRPr="001944FD" w:rsidRDefault="00BC259A" w:rsidP="00BC259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5AD54D56" w14:textId="0B8C64DC" w:rsidR="00FF39A6" w:rsidRPr="007E406D" w:rsidRDefault="00BC259A" w:rsidP="00BC259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</w:t>
            </w:r>
            <w:r>
              <w:rPr>
                <w:rFonts w:ascii="Poppins" w:hAnsi="Poppins" w:cs="Poppins"/>
              </w:rPr>
              <w:t>D</w:t>
            </w:r>
            <w:r w:rsidRPr="001944FD">
              <w:rPr>
                <w:rFonts w:ascii="Poppins" w:hAnsi="Poppins" w:cs="Poppins"/>
              </w:rPr>
              <w:t>H</w:t>
            </w:r>
            <w:r>
              <w:rPr>
                <w:rFonts w:ascii="Poppins" w:hAnsi="Poppins" w:cs="Poppins"/>
              </w:rPr>
              <w:t>-6022M</w:t>
            </w:r>
          </w:p>
        </w:tc>
        <w:tc>
          <w:tcPr>
            <w:tcW w:w="5803" w:type="dxa"/>
          </w:tcPr>
          <w:p w14:paraId="1B1AB952" w14:textId="0F4FA7E6" w:rsidR="00FF39A6" w:rsidRPr="001944FD" w:rsidRDefault="00332D2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</w:t>
            </w:r>
            <w:r w:rsidR="00FF39A6" w:rsidRPr="001944FD">
              <w:rPr>
                <w:rFonts w:ascii="Poppins" w:hAnsi="Poppins" w:cs="Poppins"/>
                <w:sz w:val="20"/>
              </w:rPr>
              <w:t xml:space="preserve">limatizzatore pompa di calore reversibile, </w:t>
            </w:r>
            <w:r w:rsidR="00FF39A6">
              <w:rPr>
                <w:rFonts w:ascii="Poppins" w:hAnsi="Poppins" w:cs="Poppins"/>
                <w:sz w:val="20"/>
              </w:rPr>
              <w:t>canalizzato</w:t>
            </w:r>
            <w:r w:rsidR="00FF39A6"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43782187" w14:textId="77777777" w:rsidR="00131DCE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6B4446CB" w14:textId="6F8103B5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1944F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1944F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355CC8F1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43958E4E" w14:textId="77777777" w:rsidR="00FF39A6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B812E7C" w14:textId="77777777" w:rsidR="00FF39A6" w:rsidRPr="00C763F6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4539CFFC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Basso livello sonoro</w:t>
            </w:r>
          </w:p>
          <w:p w14:paraId="55ECDC86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lastRenderedPageBreak/>
              <w:t>Design compatto</w:t>
            </w:r>
          </w:p>
          <w:p w14:paraId="7AD4E2AF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Predisposizione ingresso aria “</w:t>
            </w:r>
            <w:proofErr w:type="spellStart"/>
            <w:r w:rsidRPr="00FF39A6">
              <w:rPr>
                <w:rFonts w:ascii="Poppins" w:hAnsi="Poppins" w:cs="Poppins"/>
              </w:rPr>
              <w:t>Fresh</w:t>
            </w:r>
            <w:proofErr w:type="spellEnd"/>
            <w:r w:rsidRPr="00FF39A6">
              <w:rPr>
                <w:rFonts w:ascii="Poppins" w:hAnsi="Poppins" w:cs="Poppins"/>
              </w:rPr>
              <w:t xml:space="preserve"> Air” (Ø 125 mm per modelli Canalizzati, Ø 100 mm per modelli Canalizzati Big)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540943E4" w14:textId="77777777" w:rsidR="00332D2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On-Off card</w:t>
            </w:r>
          </w:p>
          <w:p w14:paraId="027E6676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Purificazione UV-C Lamp</w:t>
            </w:r>
          </w:p>
          <w:p w14:paraId="462D6E2C" w14:textId="7EA1AF79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 xml:space="preserve">Controllo WIFI con App </w:t>
            </w:r>
            <w:proofErr w:type="spellStart"/>
            <w:r w:rsidRPr="00FF39A6">
              <w:rPr>
                <w:rFonts w:ascii="Poppins" w:hAnsi="Poppins" w:cs="Poppins"/>
              </w:rPr>
              <w:t>hOn</w:t>
            </w:r>
            <w:proofErr w:type="spellEnd"/>
            <w:r w:rsidRPr="00FF39A6">
              <w:rPr>
                <w:rFonts w:ascii="Poppins" w:hAnsi="Poppins" w:cs="Poppins"/>
              </w:rPr>
              <w:t xml:space="preserve"> per comandare a distanza il climatizzatore</w:t>
            </w:r>
          </w:p>
          <w:p w14:paraId="57E85564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Filtro Antibatterico agli ioni di argento</w:t>
            </w:r>
          </w:p>
          <w:p w14:paraId="0720D225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Pompa scarico condensa</w:t>
            </w:r>
          </w:p>
          <w:p w14:paraId="405ED4FA" w14:textId="77777777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11D6166" w14:textId="77777777" w:rsidR="00FF39A6" w:rsidRPr="00A41F4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F2E5315" w14:textId="77777777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>
              <w:rPr>
                <w:rFonts w:ascii="Poppins" w:hAnsi="Poppins" w:cs="Poppins"/>
              </w:rPr>
              <w:t>16,00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4,50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16,50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1F361BFB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5,42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1,00-6,50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79DC2D5E" w14:textId="77777777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5,3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0EC57067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16,00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5,00-18,00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4775DFA2" w14:textId="77777777" w:rsidR="00FF39A6" w:rsidRPr="006F0E98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4,70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1,00-6,50)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101116E2" w14:textId="41EA179B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 w:rsidR="00BC259A">
              <w:rPr>
                <w:rFonts w:ascii="Poppins" w:hAnsi="Poppins" w:cs="Poppins"/>
              </w:rPr>
              <w:t>2500-2250-1550-1150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7AA78516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67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07A9848C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57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0D4EA38A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7400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1CE48CD9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06FC1EA7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50 dB(A)</w:t>
            </w:r>
          </w:p>
          <w:p w14:paraId="11309A87" w14:textId="57462B41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131DCE" w:rsidRPr="00131DCE">
              <w:rPr>
                <w:rFonts w:ascii="Poppins" w:hAnsi="Poppins" w:cs="Poppins"/>
              </w:rPr>
              <w:t>230/1/50 V/</w:t>
            </w:r>
            <w:proofErr w:type="spellStart"/>
            <w:r w:rsidR="00131DCE" w:rsidRPr="00131DCE">
              <w:rPr>
                <w:rFonts w:ascii="Poppins" w:hAnsi="Poppins" w:cs="Poppins"/>
              </w:rPr>
              <w:t>Ph</w:t>
            </w:r>
            <w:proofErr w:type="spellEnd"/>
            <w:r w:rsidR="00131DCE" w:rsidRPr="00131DCE">
              <w:rPr>
                <w:rFonts w:ascii="Poppins" w:hAnsi="Poppins" w:cs="Poppins"/>
              </w:rPr>
              <w:t>/Hz</w:t>
            </w:r>
          </w:p>
          <w:p w14:paraId="10A4E6D1" w14:textId="77777777" w:rsidR="00FF39A6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10,0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63C9E55F" w14:textId="2CE89C35" w:rsidR="00BC259A" w:rsidRPr="00A41F4D" w:rsidRDefault="00FF39A6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</w:t>
            </w:r>
            <w:r w:rsidR="00BC259A">
              <w:rPr>
                <w:rFonts w:ascii="Poppins" w:hAnsi="Poppins" w:cs="Poppins"/>
              </w:rPr>
              <w:t xml:space="preserve">imensioni unità interna </w:t>
            </w:r>
            <w:proofErr w:type="spellStart"/>
            <w:r w:rsidR="00BC259A">
              <w:rPr>
                <w:rFonts w:ascii="Poppins" w:hAnsi="Poppins" w:cs="Poppins"/>
              </w:rPr>
              <w:t>LxHxP</w:t>
            </w:r>
            <w:proofErr w:type="spellEnd"/>
            <w:r w:rsidR="00BC259A">
              <w:rPr>
                <w:rFonts w:ascii="Poppins" w:hAnsi="Poppins" w:cs="Poppins"/>
              </w:rPr>
              <w:t>: 1500x248x700</w:t>
            </w:r>
            <w:r w:rsidR="00BC259A" w:rsidRPr="00A41F4D">
              <w:rPr>
                <w:rFonts w:ascii="Poppins" w:hAnsi="Poppins" w:cs="Poppins"/>
              </w:rPr>
              <w:t xml:space="preserve"> mm</w:t>
            </w:r>
          </w:p>
          <w:p w14:paraId="53714F71" w14:textId="77777777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50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3D018B67" w14:textId="77777777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965x970x450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F4DB0BA" w14:textId="77777777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75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7BD57045" w14:textId="6281C641" w:rsidR="00FF39A6" w:rsidRPr="001944FD" w:rsidRDefault="00FF39A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BABAA8B" w14:textId="4B640B67" w:rsidR="00FF39A6" w:rsidRPr="007E406D" w:rsidRDefault="00FF39A6" w:rsidP="00FB021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="00BC259A" w:rsidRPr="00FF39A6">
              <w:rPr>
                <w:rFonts w:ascii="Poppins" w:hAnsi="Poppins" w:cs="Poppins"/>
                <w:b/>
              </w:rPr>
              <w:t>Climatizzatore canalizzato</w:t>
            </w:r>
            <w:r w:rsidR="00BC259A">
              <w:rPr>
                <w:rFonts w:ascii="Poppins" w:hAnsi="Poppins" w:cs="Poppins"/>
                <w:b/>
              </w:rPr>
              <w:t xml:space="preserve"> </w:t>
            </w:r>
            <w:r w:rsidR="00BC259A" w:rsidRPr="00FF39A6">
              <w:rPr>
                <w:rFonts w:ascii="Poppins" w:hAnsi="Poppins" w:cs="Poppins"/>
                <w:b/>
              </w:rPr>
              <w:t>Single Inverter</w:t>
            </w:r>
            <w:r w:rsidR="00BC259A">
              <w:rPr>
                <w:rFonts w:ascii="Poppins" w:hAnsi="Poppins" w:cs="Poppins"/>
                <w:b/>
              </w:rPr>
              <w:t xml:space="preserve"> </w:t>
            </w:r>
            <w:r w:rsidR="00BC259A" w:rsidRPr="00FF39A6">
              <w:rPr>
                <w:rFonts w:ascii="Poppins" w:hAnsi="Poppins" w:cs="Poppins"/>
                <w:b/>
              </w:rPr>
              <w:t>EDH-</w:t>
            </w:r>
            <w:r w:rsidR="00BC259A">
              <w:rPr>
                <w:rFonts w:ascii="Poppins" w:hAnsi="Poppins" w:cs="Poppins"/>
                <w:b/>
              </w:rPr>
              <w:t>60</w:t>
            </w:r>
            <w:r w:rsidR="00BC259A" w:rsidRPr="00FF39A6">
              <w:rPr>
                <w:rFonts w:ascii="Poppins" w:hAnsi="Poppins" w:cs="Poppins"/>
                <w:b/>
              </w:rPr>
              <w:t>22M</w:t>
            </w:r>
            <w:r w:rsidR="00BC259A" w:rsidRPr="001944FD"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7E406D" w:rsidRPr="00FF39A6" w14:paraId="004BDAA3" w14:textId="77777777" w:rsidTr="007E406D">
        <w:tc>
          <w:tcPr>
            <w:tcW w:w="1398" w:type="dxa"/>
          </w:tcPr>
          <w:p w14:paraId="3B2CD854" w14:textId="77777777" w:rsidR="007E406D" w:rsidRPr="007E406D" w:rsidRDefault="007E406D" w:rsidP="007E406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E406D">
              <w:rPr>
                <w:rFonts w:ascii="Poppins" w:hAnsi="Poppins" w:cs="Poppins"/>
              </w:rPr>
              <w:lastRenderedPageBreak/>
              <w:t>07010795</w:t>
            </w:r>
          </w:p>
          <w:p w14:paraId="4273EDC0" w14:textId="77777777" w:rsidR="007E406D" w:rsidRPr="007E406D" w:rsidRDefault="007E406D" w:rsidP="007E406D">
            <w:pPr>
              <w:pStyle w:val="Testocommento"/>
              <w:rPr>
                <w:rFonts w:ascii="Poppins" w:hAnsi="Poppins" w:cs="Poppins"/>
              </w:rPr>
            </w:pPr>
          </w:p>
        </w:tc>
        <w:tc>
          <w:tcPr>
            <w:tcW w:w="2297" w:type="dxa"/>
          </w:tcPr>
          <w:p w14:paraId="7474B36B" w14:textId="72FD4C3E" w:rsidR="007E406D" w:rsidRPr="007E406D" w:rsidRDefault="007E406D" w:rsidP="007E406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E406D">
              <w:rPr>
                <w:rFonts w:ascii="Poppins" w:hAnsi="Poppins" w:cs="Poppins"/>
              </w:rPr>
              <w:t xml:space="preserve">Climatizzatore </w:t>
            </w:r>
            <w:r w:rsidR="00332D26">
              <w:rPr>
                <w:rFonts w:ascii="Poppins" w:hAnsi="Poppins" w:cs="Poppins"/>
              </w:rPr>
              <w:t>c</w:t>
            </w:r>
            <w:r w:rsidRPr="007E406D">
              <w:rPr>
                <w:rFonts w:ascii="Poppins" w:hAnsi="Poppins" w:cs="Poppins"/>
              </w:rPr>
              <w:t>analizzato</w:t>
            </w:r>
          </w:p>
          <w:p w14:paraId="3C13F374" w14:textId="77777777" w:rsidR="007E406D" w:rsidRPr="007E406D" w:rsidRDefault="007E406D" w:rsidP="007E406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E406D">
              <w:rPr>
                <w:rFonts w:ascii="Poppins" w:hAnsi="Poppins" w:cs="Poppins"/>
              </w:rPr>
              <w:t>Single Inverter</w:t>
            </w:r>
          </w:p>
          <w:p w14:paraId="646F6C0D" w14:textId="1EA2F4C3" w:rsidR="007E406D" w:rsidRPr="007E406D" w:rsidRDefault="007E406D" w:rsidP="007E406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E406D">
              <w:rPr>
                <w:rFonts w:ascii="Poppins" w:hAnsi="Poppins" w:cs="Poppins"/>
              </w:rPr>
              <w:t>EDH</w:t>
            </w:r>
            <w:r w:rsidR="00332D26">
              <w:rPr>
                <w:rFonts w:ascii="Poppins" w:hAnsi="Poppins" w:cs="Poppins"/>
              </w:rPr>
              <w:t>-</w:t>
            </w:r>
            <w:r w:rsidRPr="007E406D">
              <w:rPr>
                <w:rFonts w:ascii="Poppins" w:hAnsi="Poppins" w:cs="Poppins"/>
              </w:rPr>
              <w:t>7019H</w:t>
            </w:r>
          </w:p>
          <w:p w14:paraId="2191106E" w14:textId="77777777" w:rsidR="007E406D" w:rsidRPr="007E406D" w:rsidRDefault="007E406D" w:rsidP="007E406D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5803" w:type="dxa"/>
          </w:tcPr>
          <w:p w14:paraId="41747D4C" w14:textId="77777777" w:rsidR="00332D26" w:rsidRPr="001944FD" w:rsidRDefault="00332D2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</w:t>
            </w:r>
            <w:r w:rsidRPr="001944FD">
              <w:rPr>
                <w:rFonts w:ascii="Poppins" w:hAnsi="Poppins" w:cs="Poppins"/>
                <w:sz w:val="20"/>
              </w:rPr>
              <w:t xml:space="preserve">limatizzatore pompa di calore reversibile, </w:t>
            </w:r>
            <w:r>
              <w:rPr>
                <w:rFonts w:ascii="Poppins" w:hAnsi="Poppins" w:cs="Poppins"/>
                <w:sz w:val="20"/>
              </w:rPr>
              <w:t>canalizzato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2C1DB221" w14:textId="77777777" w:rsidR="00131DCE" w:rsidRDefault="00332D2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2CF7AE3E" w14:textId="6E902D10" w:rsidR="00332D26" w:rsidRPr="001944FD" w:rsidRDefault="00332D2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1944F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1944F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34E44E00" w14:textId="77777777" w:rsidR="00332D26" w:rsidRPr="001944FD" w:rsidRDefault="00332D2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359128CC" w14:textId="77777777" w:rsidR="00332D26" w:rsidRDefault="00332D2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CD6E8F0" w14:textId="77777777" w:rsidR="00332D26" w:rsidRPr="00C763F6" w:rsidRDefault="00332D26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7BB2F5F5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Basso livello sonoro</w:t>
            </w:r>
          </w:p>
          <w:p w14:paraId="1B92AFBE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Design compatto</w:t>
            </w:r>
          </w:p>
          <w:p w14:paraId="656CC9B0" w14:textId="77777777" w:rsidR="00332D26" w:rsidRPr="00FF39A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Predisposizione ingresso aria “</w:t>
            </w:r>
            <w:proofErr w:type="spellStart"/>
            <w:r w:rsidRPr="00FF39A6">
              <w:rPr>
                <w:rFonts w:ascii="Poppins" w:hAnsi="Poppins" w:cs="Poppins"/>
              </w:rPr>
              <w:t>Fresh</w:t>
            </w:r>
            <w:proofErr w:type="spellEnd"/>
            <w:r w:rsidRPr="00FF39A6">
              <w:rPr>
                <w:rFonts w:ascii="Poppins" w:hAnsi="Poppins" w:cs="Poppins"/>
              </w:rPr>
              <w:t xml:space="preserve"> Air” (Ø 125 mm per modelli Canalizzati, Ø 100 mm per modelli Canalizzati Big)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19825196" w14:textId="77777777" w:rsidR="00332D26" w:rsidRDefault="00332D26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On-Off card</w:t>
            </w:r>
          </w:p>
          <w:p w14:paraId="7844AE99" w14:textId="77777777" w:rsidR="007E406D" w:rsidRPr="007E406D" w:rsidRDefault="007E406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DEB1E03" w14:textId="77777777" w:rsidR="007E406D" w:rsidRPr="007E406D" w:rsidRDefault="007E406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7E406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F42E82F" w14:textId="6563CE4F" w:rsidR="00BC259A" w:rsidRPr="006F0E98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>
              <w:rPr>
                <w:rFonts w:ascii="Poppins" w:hAnsi="Poppins" w:cs="Poppins"/>
              </w:rPr>
              <w:t>20,50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6,20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23,50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04D23097" w14:textId="267502CE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6,10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2,50-8,50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0E9EB859" w14:textId="47E899E0" w:rsidR="00BC259A" w:rsidRPr="006F0E98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5,9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7A12D73D" w14:textId="23493989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22,80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7,20-24,80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3FD8461B" w14:textId="4677E6C9" w:rsidR="00BC259A" w:rsidRPr="006F0E98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6,00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2,50-8,50)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670658E4" w14:textId="0946F773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4320-3780-3420-3060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798D0FEC" w14:textId="2417F2BF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68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33A8BC8F" w14:textId="03E9C1E2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58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6B567C1C" w14:textId="354DA500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</w:t>
            </w:r>
            <w:r w:rsidR="00DA7FCD">
              <w:rPr>
                <w:rFonts w:ascii="Poppins" w:hAnsi="Poppins" w:cs="Poppins"/>
              </w:rPr>
              <w:t>10</w:t>
            </w:r>
            <w:r>
              <w:rPr>
                <w:rFonts w:ascii="Poppins" w:hAnsi="Poppins" w:cs="Poppins"/>
              </w:rPr>
              <w:t>400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6FE426EB" w14:textId="2E318262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</w:t>
            </w:r>
            <w:r w:rsidR="00DA7FCD">
              <w:rPr>
                <w:rFonts w:ascii="Poppins" w:hAnsi="Poppins" w:cs="Poppins"/>
              </w:rPr>
              <w:t>5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1EB6032E" w14:textId="1C0E6179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</w:t>
            </w:r>
            <w:r w:rsidR="00DA7FCD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 xml:space="preserve"> dB(A)</w:t>
            </w:r>
          </w:p>
          <w:p w14:paraId="47A4AE4A" w14:textId="599E5408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131DCE" w:rsidRPr="00131DCE">
              <w:rPr>
                <w:rFonts w:ascii="Poppins" w:hAnsi="Poppins" w:cs="Poppins"/>
              </w:rPr>
              <w:t>230/1/50 V/</w:t>
            </w:r>
            <w:proofErr w:type="spellStart"/>
            <w:r w:rsidR="00131DCE" w:rsidRPr="00131DCE">
              <w:rPr>
                <w:rFonts w:ascii="Poppins" w:hAnsi="Poppins" w:cs="Poppins"/>
              </w:rPr>
              <w:t>Ph</w:t>
            </w:r>
            <w:proofErr w:type="spellEnd"/>
            <w:r w:rsidR="00131DCE" w:rsidRPr="00131DCE">
              <w:rPr>
                <w:rFonts w:ascii="Poppins" w:hAnsi="Poppins" w:cs="Poppins"/>
              </w:rPr>
              <w:t>/Hz</w:t>
            </w:r>
          </w:p>
          <w:p w14:paraId="13BF17AA" w14:textId="3D79C506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</w:t>
            </w:r>
            <w:r w:rsidR="00DA7FCD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,</w:t>
            </w:r>
            <w:r w:rsidR="00DA7FCD"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24FB92E0" w14:textId="6CF81416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1</w:t>
            </w:r>
            <w:r w:rsidR="00DA7FCD">
              <w:rPr>
                <w:rFonts w:ascii="Poppins" w:hAnsi="Poppins" w:cs="Poppins"/>
              </w:rPr>
              <w:t>330x500x895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623E651A" w14:textId="4254E6E1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interna: </w:t>
            </w:r>
            <w:r w:rsidR="00DA7FCD">
              <w:rPr>
                <w:rFonts w:ascii="Poppins" w:hAnsi="Poppins" w:cs="Poppins"/>
              </w:rPr>
              <w:t>96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0EB98C76" w14:textId="20CB48ED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 xml:space="preserve">: </w:t>
            </w:r>
            <w:r w:rsidR="00DA7FCD">
              <w:rPr>
                <w:rFonts w:ascii="Poppins" w:hAnsi="Poppins" w:cs="Poppins"/>
              </w:rPr>
              <w:t>1636x1050x400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F4E4190" w14:textId="682C91FD" w:rsidR="00BC259A" w:rsidRPr="00A41F4D" w:rsidRDefault="00BC259A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DA7FCD">
              <w:rPr>
                <w:rFonts w:ascii="Poppins" w:hAnsi="Poppins" w:cs="Poppins"/>
              </w:rPr>
              <w:t>160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597FBB5C" w14:textId="77777777" w:rsidR="007E406D" w:rsidRPr="007E406D" w:rsidRDefault="007E406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44398DC" w14:textId="401DAB53" w:rsidR="007E406D" w:rsidRPr="00FF39A6" w:rsidRDefault="007E406D" w:rsidP="000144B5">
            <w:pPr>
              <w:pStyle w:val="Testocommento"/>
              <w:jc w:val="both"/>
              <w:rPr>
                <w:rFonts w:ascii="Poppins" w:hAnsi="Poppins" w:cs="Poppins"/>
                <w:b/>
                <w:lang w:val="pt-BR"/>
              </w:rPr>
            </w:pPr>
            <w:r w:rsidRPr="00332D26">
              <w:rPr>
                <w:rFonts w:ascii="Poppins" w:hAnsi="Poppins" w:cs="Poppins"/>
                <w:b/>
              </w:rPr>
              <w:t xml:space="preserve">Marca </w:t>
            </w:r>
            <w:r w:rsidR="00332D26" w:rsidRPr="00332D26">
              <w:rPr>
                <w:rFonts w:ascii="Poppins" w:hAnsi="Poppins" w:cs="Poppins"/>
                <w:b/>
              </w:rPr>
              <w:t>Emmeti</w:t>
            </w:r>
            <w:r w:rsidRPr="00332D26">
              <w:rPr>
                <w:rFonts w:ascii="Poppins" w:hAnsi="Poppins" w:cs="Poppins"/>
                <w:b/>
              </w:rPr>
              <w:t xml:space="preserve"> – Modello </w:t>
            </w:r>
            <w:r w:rsidR="00332D26" w:rsidRPr="00332D26">
              <w:rPr>
                <w:rFonts w:ascii="Poppins" w:hAnsi="Poppins" w:cs="Poppins"/>
                <w:b/>
              </w:rPr>
              <w:t>Climatizzatore canalizzato</w:t>
            </w:r>
            <w:r w:rsidR="000144B5">
              <w:rPr>
                <w:rFonts w:ascii="Poppins" w:hAnsi="Poppins" w:cs="Poppins"/>
                <w:b/>
              </w:rPr>
              <w:t xml:space="preserve"> </w:t>
            </w:r>
            <w:r w:rsidR="00332D26" w:rsidRPr="00332D26">
              <w:rPr>
                <w:rFonts w:ascii="Poppins" w:hAnsi="Poppins" w:cs="Poppins"/>
                <w:b/>
                <w:lang w:val="pt-BR"/>
              </w:rPr>
              <w:t xml:space="preserve">Single Inverter EDH-7019H </w:t>
            </w:r>
            <w:r w:rsidRPr="00FF39A6">
              <w:rPr>
                <w:rFonts w:ascii="Poppins" w:hAnsi="Poppins" w:cs="Poppins"/>
                <w:b/>
                <w:lang w:val="pt-BR"/>
              </w:rPr>
              <w:t>o equivalente</w:t>
            </w:r>
            <w:r w:rsidR="00332D26">
              <w:rPr>
                <w:rFonts w:ascii="Poppins" w:hAnsi="Poppins" w:cs="Poppins"/>
                <w:b/>
                <w:lang w:val="pt-BR"/>
              </w:rPr>
              <w:t>.</w:t>
            </w:r>
          </w:p>
        </w:tc>
      </w:tr>
      <w:tr w:rsidR="00DA7FCD" w:rsidRPr="00FF39A6" w14:paraId="5EEE55E7" w14:textId="77777777" w:rsidTr="007E406D">
        <w:tc>
          <w:tcPr>
            <w:tcW w:w="1398" w:type="dxa"/>
          </w:tcPr>
          <w:p w14:paraId="790F40DB" w14:textId="415DD65F" w:rsidR="00DA7FCD" w:rsidRPr="007E406D" w:rsidRDefault="00DA7FCD" w:rsidP="00DA7FC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E406D">
              <w:rPr>
                <w:rFonts w:ascii="Poppins" w:hAnsi="Poppins" w:cs="Poppins"/>
              </w:rPr>
              <w:lastRenderedPageBreak/>
              <w:t>07010</w:t>
            </w:r>
            <w:r>
              <w:rPr>
                <w:rFonts w:ascii="Poppins" w:hAnsi="Poppins" w:cs="Poppins"/>
              </w:rPr>
              <w:t>800</w:t>
            </w:r>
          </w:p>
          <w:p w14:paraId="593800C1" w14:textId="77777777" w:rsidR="00DA7FCD" w:rsidRPr="007E406D" w:rsidRDefault="00DA7FCD" w:rsidP="00DA7FCD">
            <w:pPr>
              <w:pStyle w:val="Testocommento"/>
              <w:rPr>
                <w:rFonts w:ascii="Poppins" w:hAnsi="Poppins" w:cs="Poppins"/>
              </w:rPr>
            </w:pPr>
          </w:p>
        </w:tc>
        <w:tc>
          <w:tcPr>
            <w:tcW w:w="2297" w:type="dxa"/>
          </w:tcPr>
          <w:p w14:paraId="5481C341" w14:textId="6B85DEF1" w:rsidR="00DA7FCD" w:rsidRPr="007E406D" w:rsidRDefault="00DA7FCD" w:rsidP="00DA7FC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E406D">
              <w:rPr>
                <w:rFonts w:ascii="Poppins" w:hAnsi="Poppins" w:cs="Poppins"/>
              </w:rPr>
              <w:t xml:space="preserve">Climatizzatore </w:t>
            </w:r>
            <w:r>
              <w:rPr>
                <w:rFonts w:ascii="Poppins" w:hAnsi="Poppins" w:cs="Poppins"/>
              </w:rPr>
              <w:t>c</w:t>
            </w:r>
            <w:r w:rsidRPr="007E406D">
              <w:rPr>
                <w:rFonts w:ascii="Poppins" w:hAnsi="Poppins" w:cs="Poppins"/>
              </w:rPr>
              <w:t>analizzato</w:t>
            </w:r>
          </w:p>
          <w:p w14:paraId="112C77F9" w14:textId="77777777" w:rsidR="00DA7FCD" w:rsidRPr="007E406D" w:rsidRDefault="00DA7FCD" w:rsidP="00DA7FC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E406D">
              <w:rPr>
                <w:rFonts w:ascii="Poppins" w:hAnsi="Poppins" w:cs="Poppins"/>
              </w:rPr>
              <w:t>Single Inverter</w:t>
            </w:r>
          </w:p>
          <w:p w14:paraId="72033963" w14:textId="586514E3" w:rsidR="00DA7FCD" w:rsidRPr="007E406D" w:rsidRDefault="00DA7FCD" w:rsidP="00DA7FC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E406D">
              <w:rPr>
                <w:rFonts w:ascii="Poppins" w:hAnsi="Poppins" w:cs="Poppins"/>
              </w:rPr>
              <w:t>EDH</w:t>
            </w:r>
            <w:r>
              <w:rPr>
                <w:rFonts w:ascii="Poppins" w:hAnsi="Poppins" w:cs="Poppins"/>
              </w:rPr>
              <w:t>-</w:t>
            </w:r>
            <w:r w:rsidRPr="007E406D">
              <w:rPr>
                <w:rFonts w:ascii="Poppins" w:hAnsi="Poppins" w:cs="Poppins"/>
              </w:rPr>
              <w:t>8519H</w:t>
            </w:r>
          </w:p>
          <w:p w14:paraId="00BD7212" w14:textId="77777777" w:rsidR="00DA7FCD" w:rsidRPr="007E406D" w:rsidRDefault="00DA7FCD" w:rsidP="00DA7FCD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5803" w:type="dxa"/>
          </w:tcPr>
          <w:p w14:paraId="6E73B765" w14:textId="77777777" w:rsidR="00DA7FCD" w:rsidRPr="001944FD" w:rsidRDefault="00DA7FC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</w:t>
            </w:r>
            <w:r w:rsidRPr="001944FD">
              <w:rPr>
                <w:rFonts w:ascii="Poppins" w:hAnsi="Poppins" w:cs="Poppins"/>
                <w:sz w:val="20"/>
              </w:rPr>
              <w:t xml:space="preserve">limatizzatore pompa di calore reversibile, </w:t>
            </w:r>
            <w:r>
              <w:rPr>
                <w:rFonts w:ascii="Poppins" w:hAnsi="Poppins" w:cs="Poppins"/>
                <w:sz w:val="20"/>
              </w:rPr>
              <w:t>canalizzato</w:t>
            </w:r>
            <w:r w:rsidRPr="001944FD">
              <w:rPr>
                <w:rFonts w:ascii="Poppins" w:hAnsi="Poppins" w:cs="Poppins"/>
                <w:sz w:val="20"/>
              </w:rPr>
              <w:t>, di tipo inverter, composto da unità interna ed unità esterna.</w:t>
            </w:r>
          </w:p>
          <w:p w14:paraId="16A6FF0F" w14:textId="77777777" w:rsidR="00131DCE" w:rsidRDefault="00DA7FC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684FA1F0" w14:textId="3B3C62CC" w:rsidR="00DA7FCD" w:rsidRPr="001944FD" w:rsidRDefault="00DA7FC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1944FD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1944FD">
              <w:rPr>
                <w:rFonts w:ascii="Poppins" w:hAnsi="Poppins" w:cs="Poppins"/>
                <w:sz w:val="20"/>
              </w:rPr>
              <w:t xml:space="preserve"> (funzionamento notturno). </w:t>
            </w:r>
          </w:p>
          <w:p w14:paraId="520464F4" w14:textId="77777777" w:rsidR="00DA7FCD" w:rsidRPr="001944FD" w:rsidRDefault="00DA7FC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0DA1CCA5" w14:textId="77777777" w:rsidR="00DA7FCD" w:rsidRDefault="00DA7FC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3348DEA" w14:textId="77777777" w:rsidR="00DA7FCD" w:rsidRPr="00C763F6" w:rsidRDefault="00DA7FC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623517C8" w14:textId="77777777" w:rsidR="00DA7FCD" w:rsidRPr="00FF39A6" w:rsidRDefault="00DA7FCD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Basso livello sonoro</w:t>
            </w:r>
          </w:p>
          <w:p w14:paraId="29DE4254" w14:textId="77777777" w:rsidR="00DA7FCD" w:rsidRPr="00FF39A6" w:rsidRDefault="00DA7FCD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Design compatto</w:t>
            </w:r>
          </w:p>
          <w:p w14:paraId="4EA34EDB" w14:textId="77777777" w:rsidR="00DA7FCD" w:rsidRPr="00FF39A6" w:rsidRDefault="00DA7FCD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Predisposizione ingresso aria “</w:t>
            </w:r>
            <w:proofErr w:type="spellStart"/>
            <w:r w:rsidRPr="00FF39A6">
              <w:rPr>
                <w:rFonts w:ascii="Poppins" w:hAnsi="Poppins" w:cs="Poppins"/>
              </w:rPr>
              <w:t>Fresh</w:t>
            </w:r>
            <w:proofErr w:type="spellEnd"/>
            <w:r w:rsidRPr="00FF39A6">
              <w:rPr>
                <w:rFonts w:ascii="Poppins" w:hAnsi="Poppins" w:cs="Poppins"/>
              </w:rPr>
              <w:t xml:space="preserve"> Air” (Ø 125 mm per modelli Canalizzati, Ø 100 mm per modelli Canalizzati Big)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6A150631" w14:textId="77777777" w:rsidR="00DA7FCD" w:rsidRDefault="00DA7FCD" w:rsidP="00FB021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FF39A6">
              <w:rPr>
                <w:rFonts w:ascii="Poppins" w:hAnsi="Poppins" w:cs="Poppins"/>
              </w:rPr>
              <w:t>On-Off card</w:t>
            </w:r>
          </w:p>
          <w:p w14:paraId="439B6F73" w14:textId="77777777" w:rsidR="00DA7FCD" w:rsidRPr="007E406D" w:rsidRDefault="00DA7FC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D0F6CF6" w14:textId="77777777" w:rsidR="00DA7FCD" w:rsidRPr="007E406D" w:rsidRDefault="00DA7FC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7E406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3D3FF93" w14:textId="077262F9" w:rsidR="00DA7FCD" w:rsidRPr="006F0E98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</w:t>
            </w:r>
            <w:proofErr w:type="spellStart"/>
            <w:r w:rsidRPr="006F0E98">
              <w:rPr>
                <w:rFonts w:ascii="Poppins" w:hAnsi="Poppins" w:cs="Poppins"/>
              </w:rPr>
              <w:t>nom</w:t>
            </w:r>
            <w:proofErr w:type="spellEnd"/>
            <w:r w:rsidRPr="006F0E98">
              <w:rPr>
                <w:rFonts w:ascii="Poppins" w:hAnsi="Poppins" w:cs="Poppins"/>
              </w:rPr>
              <w:t xml:space="preserve"> (min-max): </w:t>
            </w:r>
            <w:r>
              <w:rPr>
                <w:rFonts w:ascii="Poppins" w:hAnsi="Poppins" w:cs="Poppins"/>
              </w:rPr>
              <w:t>24,00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7,20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26,50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47005496" w14:textId="367693DA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raffrescamento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7,40</w:t>
            </w:r>
            <w:r w:rsidRPr="00A41F4D">
              <w:rPr>
                <w:rFonts w:ascii="Poppins" w:hAnsi="Poppins" w:cs="Poppins"/>
              </w:rPr>
              <w:t>(</w:t>
            </w:r>
            <w:r>
              <w:rPr>
                <w:rFonts w:ascii="Poppins" w:hAnsi="Poppins" w:cs="Poppins"/>
              </w:rPr>
              <w:t>3,50-9,50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72B9E272" w14:textId="1D23B8B8" w:rsidR="00DA7FCD" w:rsidRPr="006F0E98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7,1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60311517" w14:textId="34C84B4A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26,80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8,20-28,80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5602FFED" w14:textId="54E92769" w:rsidR="00DA7FCD" w:rsidRPr="006F0E98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A41F4D">
              <w:rPr>
                <w:rFonts w:ascii="Poppins" w:hAnsi="Poppins" w:cs="Poppins"/>
              </w:rPr>
              <w:t>nom</w:t>
            </w:r>
            <w:proofErr w:type="spellEnd"/>
            <w:r w:rsidRPr="00A41F4D">
              <w:rPr>
                <w:rFonts w:ascii="Poppins" w:hAnsi="Poppins" w:cs="Poppins"/>
              </w:rPr>
              <w:t xml:space="preserve">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7,20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3,50-9,50)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4C210881" w14:textId="0EBC638A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</w:t>
            </w:r>
            <w:proofErr w:type="spellStart"/>
            <w:r>
              <w:rPr>
                <w:rFonts w:ascii="Poppins" w:hAnsi="Poppins" w:cs="Poppins"/>
              </w:rPr>
              <w:t>med</w:t>
            </w:r>
            <w:proofErr w:type="spellEnd"/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5040-4500-3960-3600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2A501BCD" w14:textId="25730085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69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5E474044" w14:textId="113F317E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59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6E7964C4" w14:textId="77777777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10400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421B9AE7" w14:textId="77777777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75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381278BE" w14:textId="77777777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 xml:space="preserve">Livello di pressione sonora </w:t>
            </w:r>
            <w:r>
              <w:rPr>
                <w:rFonts w:ascii="Poppins" w:hAnsi="Poppins" w:cs="Poppins"/>
              </w:rPr>
              <w:t>unità esterna: 53 dB(A)</w:t>
            </w:r>
          </w:p>
          <w:p w14:paraId="37AEEF49" w14:textId="4F4916A6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131DCE" w:rsidRPr="00131DCE">
              <w:rPr>
                <w:rFonts w:ascii="Poppins" w:hAnsi="Poppins" w:cs="Poppins"/>
              </w:rPr>
              <w:t>230/1/50 V/</w:t>
            </w:r>
            <w:proofErr w:type="spellStart"/>
            <w:r w:rsidR="00131DCE" w:rsidRPr="00131DCE">
              <w:rPr>
                <w:rFonts w:ascii="Poppins" w:hAnsi="Poppins" w:cs="Poppins"/>
              </w:rPr>
              <w:t>Ph</w:t>
            </w:r>
            <w:proofErr w:type="spellEnd"/>
            <w:r w:rsidR="00131DCE" w:rsidRPr="00131DCE">
              <w:rPr>
                <w:rFonts w:ascii="Poppins" w:hAnsi="Poppins" w:cs="Poppins"/>
              </w:rPr>
              <w:t>/Hz</w:t>
            </w:r>
          </w:p>
          <w:p w14:paraId="4D1E8A54" w14:textId="6460F8A5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16,3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27AD84F2" w14:textId="77777777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1330x500x895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46D1F5E1" w14:textId="77777777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96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7FD29AE4" w14:textId="77777777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esterna </w:t>
            </w:r>
            <w:proofErr w:type="spellStart"/>
            <w:r>
              <w:rPr>
                <w:rFonts w:ascii="Poppins" w:hAnsi="Poppins" w:cs="Poppins"/>
              </w:rPr>
              <w:t>LxHxP</w:t>
            </w:r>
            <w:proofErr w:type="spellEnd"/>
            <w:r>
              <w:rPr>
                <w:rFonts w:ascii="Poppins" w:hAnsi="Poppins" w:cs="Poppins"/>
              </w:rPr>
              <w:t>: 1636x1050x400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4D8D1B15" w14:textId="77777777" w:rsidR="00DA7FCD" w:rsidRPr="00A41F4D" w:rsidRDefault="00DA7FCD" w:rsidP="00FB021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160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3954D104" w14:textId="77777777" w:rsidR="00DA7FCD" w:rsidRPr="007E406D" w:rsidRDefault="00DA7FCD" w:rsidP="00FB021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996880E" w14:textId="6F67F7E2" w:rsidR="00DA7FCD" w:rsidRPr="00FF39A6" w:rsidRDefault="00DA7FCD" w:rsidP="000144B5">
            <w:pPr>
              <w:pStyle w:val="Testocommento"/>
              <w:jc w:val="both"/>
              <w:rPr>
                <w:rFonts w:ascii="Poppins" w:hAnsi="Poppins" w:cs="Poppins"/>
                <w:b/>
                <w:lang w:val="pt-BR"/>
              </w:rPr>
            </w:pPr>
            <w:r w:rsidRPr="00332D26">
              <w:rPr>
                <w:rFonts w:ascii="Poppins" w:hAnsi="Poppins" w:cs="Poppins"/>
                <w:b/>
              </w:rPr>
              <w:t>Marca Emmeti – Modello Climatizzatore canalizzato</w:t>
            </w:r>
            <w:r w:rsidR="000144B5">
              <w:rPr>
                <w:rFonts w:ascii="Poppins" w:hAnsi="Poppins" w:cs="Poppins"/>
                <w:b/>
              </w:rPr>
              <w:t xml:space="preserve"> </w:t>
            </w:r>
            <w:r w:rsidRPr="00332D26">
              <w:rPr>
                <w:rFonts w:ascii="Poppins" w:hAnsi="Poppins" w:cs="Poppins"/>
                <w:b/>
                <w:lang w:val="pt-BR"/>
              </w:rPr>
              <w:t>Single Inverter EDH-</w:t>
            </w:r>
            <w:r>
              <w:rPr>
                <w:rFonts w:ascii="Poppins" w:hAnsi="Poppins" w:cs="Poppins"/>
                <w:b/>
                <w:lang w:val="pt-BR"/>
              </w:rPr>
              <w:t>85</w:t>
            </w:r>
            <w:r w:rsidRPr="00332D26">
              <w:rPr>
                <w:rFonts w:ascii="Poppins" w:hAnsi="Poppins" w:cs="Poppins"/>
                <w:b/>
                <w:lang w:val="pt-BR"/>
              </w:rPr>
              <w:t xml:space="preserve">19H </w:t>
            </w:r>
            <w:r w:rsidRPr="00FF39A6">
              <w:rPr>
                <w:rFonts w:ascii="Poppins" w:hAnsi="Poppins" w:cs="Poppins"/>
                <w:b/>
                <w:lang w:val="pt-BR"/>
              </w:rPr>
              <w:t>o equivalente</w:t>
            </w:r>
            <w:r>
              <w:rPr>
                <w:rFonts w:ascii="Poppins" w:hAnsi="Poppins" w:cs="Poppins"/>
                <w:b/>
                <w:lang w:val="pt-BR"/>
              </w:rPr>
              <w:t>.</w:t>
            </w:r>
          </w:p>
        </w:tc>
      </w:tr>
    </w:tbl>
    <w:p w14:paraId="45073425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4A747" w14:textId="77777777" w:rsidR="00E05DB7" w:rsidRDefault="00E05DB7">
      <w:r>
        <w:separator/>
      </w:r>
    </w:p>
  </w:endnote>
  <w:endnote w:type="continuationSeparator" w:id="0">
    <w:p w14:paraId="2BE5E91E" w14:textId="77777777" w:rsidR="00E05DB7" w:rsidRDefault="00E05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1"/>
      <w:gridCol w:w="4592"/>
    </w:tblGrid>
    <w:tr w:rsidR="008C2F88" w14:paraId="5EAADED4" w14:textId="77777777" w:rsidTr="0071214C">
      <w:tc>
        <w:tcPr>
          <w:tcW w:w="5671" w:type="dxa"/>
        </w:tcPr>
        <w:p w14:paraId="4CBDC5E7" w14:textId="13D4038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71214C">
            <w:rPr>
              <w:rFonts w:ascii="Poppins" w:hAnsi="Poppins" w:cs="Poppins"/>
              <w:iCs/>
              <w:sz w:val="16"/>
            </w:rPr>
            <w:t>Set Unità Interna+Esterna Climatizzatori professionali EDH canalizzato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4592" w:type="dxa"/>
        </w:tcPr>
        <w:p w14:paraId="275E107A" w14:textId="44B39E43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0144B5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C3341EE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FAC3645" wp14:editId="4CAAD580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D9BB5" w14:textId="77777777" w:rsidR="00E05DB7" w:rsidRDefault="00E05DB7">
      <w:r>
        <w:separator/>
      </w:r>
    </w:p>
  </w:footnote>
  <w:footnote w:type="continuationSeparator" w:id="0">
    <w:p w14:paraId="2AE319DF" w14:textId="77777777" w:rsidR="00E05DB7" w:rsidRDefault="00E05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5C42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34D973F8" wp14:editId="1542D32E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91522A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ADE150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31A6D"/>
    <w:multiLevelType w:val="hybridMultilevel"/>
    <w:tmpl w:val="543E34BC"/>
    <w:lvl w:ilvl="0" w:tplc="E8521782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E7DD9"/>
    <w:multiLevelType w:val="hybridMultilevel"/>
    <w:tmpl w:val="B62AF656"/>
    <w:lvl w:ilvl="0" w:tplc="E350214C">
      <w:start w:val="10"/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83656"/>
    <w:multiLevelType w:val="hybridMultilevel"/>
    <w:tmpl w:val="66D2E36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1128D"/>
    <w:multiLevelType w:val="hybridMultilevel"/>
    <w:tmpl w:val="99340882"/>
    <w:lvl w:ilvl="0" w:tplc="9BD49F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6336192">
    <w:abstractNumId w:val="21"/>
  </w:num>
  <w:num w:numId="2" w16cid:durableId="1474525719">
    <w:abstractNumId w:val="20"/>
  </w:num>
  <w:num w:numId="3" w16cid:durableId="1921744731">
    <w:abstractNumId w:val="9"/>
  </w:num>
  <w:num w:numId="4" w16cid:durableId="2062754271">
    <w:abstractNumId w:val="4"/>
  </w:num>
  <w:num w:numId="5" w16cid:durableId="1669284042">
    <w:abstractNumId w:val="17"/>
  </w:num>
  <w:num w:numId="6" w16cid:durableId="1155949240">
    <w:abstractNumId w:val="15"/>
  </w:num>
  <w:num w:numId="7" w16cid:durableId="63988746">
    <w:abstractNumId w:val="12"/>
  </w:num>
  <w:num w:numId="8" w16cid:durableId="2032490648">
    <w:abstractNumId w:val="15"/>
  </w:num>
  <w:num w:numId="9" w16cid:durableId="1161891203">
    <w:abstractNumId w:val="0"/>
  </w:num>
  <w:num w:numId="10" w16cid:durableId="740251370">
    <w:abstractNumId w:val="15"/>
  </w:num>
  <w:num w:numId="11" w16cid:durableId="467935261">
    <w:abstractNumId w:val="24"/>
  </w:num>
  <w:num w:numId="12" w16cid:durableId="1223558500">
    <w:abstractNumId w:val="27"/>
  </w:num>
  <w:num w:numId="13" w16cid:durableId="899636388">
    <w:abstractNumId w:val="23"/>
  </w:num>
  <w:num w:numId="14" w16cid:durableId="176308572">
    <w:abstractNumId w:val="13"/>
  </w:num>
  <w:num w:numId="15" w16cid:durableId="503323170">
    <w:abstractNumId w:val="25"/>
  </w:num>
  <w:num w:numId="16" w16cid:durableId="1709332222">
    <w:abstractNumId w:val="32"/>
  </w:num>
  <w:num w:numId="17" w16cid:durableId="1140423057">
    <w:abstractNumId w:val="34"/>
  </w:num>
  <w:num w:numId="18" w16cid:durableId="783961766">
    <w:abstractNumId w:val="26"/>
  </w:num>
  <w:num w:numId="19" w16cid:durableId="1340040697">
    <w:abstractNumId w:val="1"/>
  </w:num>
  <w:num w:numId="20" w16cid:durableId="1803648321">
    <w:abstractNumId w:val="3"/>
  </w:num>
  <w:num w:numId="21" w16cid:durableId="751705840">
    <w:abstractNumId w:val="18"/>
  </w:num>
  <w:num w:numId="22" w16cid:durableId="1604875317">
    <w:abstractNumId w:val="6"/>
  </w:num>
  <w:num w:numId="23" w16cid:durableId="651178038">
    <w:abstractNumId w:val="22"/>
  </w:num>
  <w:num w:numId="24" w16cid:durableId="903832501">
    <w:abstractNumId w:val="33"/>
  </w:num>
  <w:num w:numId="25" w16cid:durableId="1554465028">
    <w:abstractNumId w:val="11"/>
  </w:num>
  <w:num w:numId="26" w16cid:durableId="575284616">
    <w:abstractNumId w:val="14"/>
  </w:num>
  <w:num w:numId="27" w16cid:durableId="513497641">
    <w:abstractNumId w:val="29"/>
  </w:num>
  <w:num w:numId="28" w16cid:durableId="1034766021">
    <w:abstractNumId w:val="16"/>
  </w:num>
  <w:num w:numId="29" w16cid:durableId="1704361355">
    <w:abstractNumId w:val="5"/>
  </w:num>
  <w:num w:numId="30" w16cid:durableId="1738630295">
    <w:abstractNumId w:val="19"/>
  </w:num>
  <w:num w:numId="31" w16cid:durableId="2110347366">
    <w:abstractNumId w:val="31"/>
  </w:num>
  <w:num w:numId="32" w16cid:durableId="773132804">
    <w:abstractNumId w:val="7"/>
  </w:num>
  <w:num w:numId="33" w16cid:durableId="1888956223">
    <w:abstractNumId w:val="7"/>
  </w:num>
  <w:num w:numId="34" w16cid:durableId="704722171">
    <w:abstractNumId w:val="30"/>
  </w:num>
  <w:num w:numId="35" w16cid:durableId="1129133350">
    <w:abstractNumId w:val="8"/>
  </w:num>
  <w:num w:numId="36" w16cid:durableId="620117014">
    <w:abstractNumId w:val="28"/>
  </w:num>
  <w:num w:numId="37" w16cid:durableId="1471511764">
    <w:abstractNumId w:val="2"/>
  </w:num>
  <w:num w:numId="38" w16cid:durableId="5866216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44B5"/>
    <w:rsid w:val="0006784D"/>
    <w:rsid w:val="0009136B"/>
    <w:rsid w:val="000A41FB"/>
    <w:rsid w:val="000B6932"/>
    <w:rsid w:val="000C52FA"/>
    <w:rsid w:val="000F7A52"/>
    <w:rsid w:val="00103A0D"/>
    <w:rsid w:val="00117A0E"/>
    <w:rsid w:val="00131DC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2D26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260B3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1214C"/>
    <w:rsid w:val="00727388"/>
    <w:rsid w:val="0073789C"/>
    <w:rsid w:val="00745AB1"/>
    <w:rsid w:val="0074712F"/>
    <w:rsid w:val="00757AC7"/>
    <w:rsid w:val="00782096"/>
    <w:rsid w:val="007B5BA3"/>
    <w:rsid w:val="007D5EC7"/>
    <w:rsid w:val="007E406D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94F3A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B4430"/>
    <w:rsid w:val="00BC259A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34B1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A7FCD"/>
    <w:rsid w:val="00DD2E16"/>
    <w:rsid w:val="00DE5C0B"/>
    <w:rsid w:val="00E05DB7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12302"/>
    <w:rsid w:val="00F50F65"/>
    <w:rsid w:val="00F53758"/>
    <w:rsid w:val="00F60A08"/>
    <w:rsid w:val="00FB0211"/>
    <w:rsid w:val="00FD02BC"/>
    <w:rsid w:val="00FD255D"/>
    <w:rsid w:val="00FF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FEAF68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65975-B77C-49A3-80AA-D45ECAE1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10876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</cp:revision>
  <cp:lastPrinted>2013-11-14T13:48:00Z</cp:lastPrinted>
  <dcterms:created xsi:type="dcterms:W3CDTF">2023-05-26T14:16:00Z</dcterms:created>
  <dcterms:modified xsi:type="dcterms:W3CDTF">2025-05-14T12:42:00Z</dcterms:modified>
</cp:coreProperties>
</file>